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3E9D" w:rsidRDefault="00BB0640">
      <w:r>
        <w:fldChar w:fldCharType="begin"/>
      </w:r>
      <w:r>
        <w:instrText xml:space="preserve"> HYPERLINK "https://accounts.sap.com/saml2/idp/sso/accounts.sap.com" </w:instrText>
      </w:r>
      <w:r>
        <w:fldChar w:fldCharType="separate"/>
      </w:r>
      <w:r>
        <w:rPr>
          <w:rStyle w:val="Hyperlink"/>
        </w:rPr>
        <w:t>https://accounts.sap.com/saml2/idp/sso/accounts.sap.com</w:t>
      </w:r>
      <w:r>
        <w:fldChar w:fldCharType="end"/>
      </w:r>
    </w:p>
    <w:p w:rsidR="00BB0640" w:rsidRDefault="00BB0640">
      <w:r>
        <w:rPr>
          <w:noProof/>
        </w:rPr>
        <w:drawing>
          <wp:inline distT="0" distB="0" distL="0" distR="0" wp14:anchorId="155B9B76" wp14:editId="2EB24C9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drawing>
          <wp:inline distT="0" distB="0" distL="0" distR="0" wp14:anchorId="380B0B50" wp14:editId="783A9D0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lastRenderedPageBreak/>
        <w:drawing>
          <wp:inline distT="0" distB="0" distL="0" distR="0" wp14:anchorId="1515C383" wp14:editId="5FA2981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proofErr w:type="spellStart"/>
      <w:r>
        <w:t>WebIdeUsage</w:t>
      </w:r>
      <w:proofErr w:type="spellEnd"/>
      <w:r>
        <w:t>---------</w:t>
      </w:r>
      <w:r w:rsidRPr="00BB0640">
        <w:t>odata_</w:t>
      </w:r>
      <w:proofErr w:type="gramStart"/>
      <w:r w:rsidRPr="00BB0640">
        <w:t>gen,odata</w:t>
      </w:r>
      <w:proofErr w:type="gramEnd"/>
      <w:r w:rsidRPr="00BB0640">
        <w:t>_abap,dev_abap,ui5_execute_abap,bsp_execute_abap,plugin_repository,odata_xs,api_mgmt_catalog,api_mgmt_proxy,odata_smp,odata_hcp_odp,odata_hci,hci_ifl_node,smart_business_odata,smart_business_gen</w:t>
      </w:r>
    </w:p>
    <w:p w:rsidR="00BB0640" w:rsidRDefault="00BB0640"/>
    <w:p w:rsidR="00BB0640" w:rsidRDefault="00BB0640">
      <w:r>
        <w:rPr>
          <w:noProof/>
        </w:rPr>
        <w:drawing>
          <wp:inline distT="0" distB="0" distL="0" distR="0" wp14:anchorId="611ECAAE" wp14:editId="6C0E712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proofErr w:type="spellStart"/>
      <w:r>
        <w:lastRenderedPageBreak/>
        <w:t>url</w:t>
      </w:r>
      <w:proofErr w:type="spellEnd"/>
      <w:r>
        <w:t xml:space="preserve"> --</w:t>
      </w:r>
      <w:r w:rsidRPr="00BB0640">
        <w:t xml:space="preserve"> </w:t>
      </w:r>
      <w:hyperlink r:id="rId8" w:history="1">
        <w:r w:rsidRPr="00EE19D9">
          <w:rPr>
            <w:rStyle w:val="Hyperlink"/>
          </w:rPr>
          <w:t>https://p250012-iflmap.hcisbp.us3.hana.ondemand.com/http/DIPS/Ariba</w:t>
        </w:r>
      </w:hyperlink>
    </w:p>
    <w:p w:rsidR="00BB0640" w:rsidRDefault="00BB0640">
      <w:r>
        <w:t xml:space="preserve">user id </w:t>
      </w:r>
      <w:proofErr w:type="spellStart"/>
      <w:r>
        <w:t>pwd</w:t>
      </w:r>
      <w:proofErr w:type="spellEnd"/>
      <w:r>
        <w:t xml:space="preserve"> – Hemachandan</w:t>
      </w:r>
    </w:p>
    <w:p w:rsidR="00BB0640" w:rsidRDefault="00BB0640"/>
    <w:p w:rsidR="00BB0640" w:rsidRDefault="00BB0640">
      <w:proofErr w:type="spellStart"/>
      <w:r>
        <w:t>WebIdeUsage</w:t>
      </w:r>
      <w:proofErr w:type="spellEnd"/>
      <w:r>
        <w:t xml:space="preserve"> ----</w:t>
      </w:r>
      <w:r w:rsidRPr="00BB0640">
        <w:t>odata_</w:t>
      </w:r>
      <w:proofErr w:type="gramStart"/>
      <w:r w:rsidRPr="00BB0640">
        <w:t>gen,odata</w:t>
      </w:r>
      <w:proofErr w:type="gramEnd"/>
      <w:r w:rsidRPr="00BB0640">
        <w:t>_abap,dev_abap,ui5_execute_abap,bsp_execute_abap,plugin_repository,odata_xs,api_mgmt_catalog,api_mgmt_proxy,odata_smp,odata_hcp_odp,odata_hci,hci_ifl_node,smart_business_odata,smart_business_gen</w:t>
      </w:r>
    </w:p>
    <w:p w:rsidR="00BB0640" w:rsidRDefault="00BB0640"/>
    <w:p w:rsidR="00BB0640" w:rsidRDefault="00BB0640">
      <w:r>
        <w:rPr>
          <w:noProof/>
        </w:rPr>
        <w:drawing>
          <wp:inline distT="0" distB="0" distL="0" distR="0" wp14:anchorId="1E96412D" wp14:editId="29B7D27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proofErr w:type="spellStart"/>
      <w:r w:rsidRPr="00BB0640">
        <w:t>odata_gen</w:t>
      </w:r>
      <w:proofErr w:type="spellEnd"/>
      <w:r w:rsidRPr="00BB0640">
        <w:t xml:space="preserve">, </w:t>
      </w:r>
      <w:proofErr w:type="spellStart"/>
      <w:r w:rsidRPr="00BB0640">
        <w:t>smart_business_odata</w:t>
      </w:r>
      <w:proofErr w:type="spellEnd"/>
    </w:p>
    <w:p w:rsidR="00BB0640" w:rsidRDefault="00BB0640"/>
    <w:p w:rsidR="00BB0640" w:rsidRDefault="00BB0640">
      <w:r>
        <w:t xml:space="preserve">User </w:t>
      </w:r>
      <w:proofErr w:type="gramStart"/>
      <w:r>
        <w:t>id :</w:t>
      </w:r>
      <w:proofErr w:type="gramEnd"/>
      <w:r>
        <w:t xml:space="preserve"> SYSTEM</w:t>
      </w:r>
    </w:p>
    <w:p w:rsidR="00BB0640" w:rsidRDefault="00BB0640">
      <w:r>
        <w:t>PWD: Saptest123456789</w:t>
      </w:r>
    </w:p>
    <w:p w:rsidR="00BB0640" w:rsidRDefault="00BB0640"/>
    <w:p w:rsidR="00BB0640" w:rsidRDefault="00BB0640">
      <w:r>
        <w:rPr>
          <w:noProof/>
        </w:rPr>
        <w:lastRenderedPageBreak/>
        <w:drawing>
          <wp:inline distT="0" distB="0" distL="0" distR="0" wp14:anchorId="59985EE2" wp14:editId="5070DE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drawing>
          <wp:inline distT="0" distB="0" distL="0" distR="0" wp14:anchorId="5E12854F" wp14:editId="2C08B5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lastRenderedPageBreak/>
        <w:drawing>
          <wp:inline distT="0" distB="0" distL="0" distR="0" wp14:anchorId="330C4E19" wp14:editId="5891A6D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drawing>
          <wp:inline distT="0" distB="0" distL="0" distR="0" wp14:anchorId="58D93470" wp14:editId="1380592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lastRenderedPageBreak/>
        <w:drawing>
          <wp:inline distT="0" distB="0" distL="0" distR="0" wp14:anchorId="30A4CF7C" wp14:editId="27D629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0" w:rsidRDefault="00BB0640">
      <w:r>
        <w:rPr>
          <w:noProof/>
        </w:rPr>
        <w:drawing>
          <wp:inline distT="0" distB="0" distL="0" distR="0" wp14:anchorId="64F73AA0" wp14:editId="2CEED98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65A0359D" wp14:editId="5CB1576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3BE56B86" wp14:editId="3AE272D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5D6C27E9" wp14:editId="04CCCEC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30A41734" wp14:editId="02FAA1A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23465518" wp14:editId="24DB57C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4579D096" wp14:editId="58FDBAC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29DEE486" wp14:editId="419A893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2D07654E" wp14:editId="582D4AA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70B73767" wp14:editId="27ED0CA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/>
    <w:p w:rsidR="00537007" w:rsidRDefault="00537007">
      <w:r>
        <w:rPr>
          <w:noProof/>
        </w:rPr>
        <w:drawing>
          <wp:inline distT="0" distB="0" distL="0" distR="0" wp14:anchorId="21AC6ECD" wp14:editId="5B5A662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207F8BCA" wp14:editId="290472F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091A5A3B" wp14:editId="4AF5F1C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365C0F38" wp14:editId="5A8D148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37FC28F1" wp14:editId="74D3299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560CA430" wp14:editId="74A4865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2BAF5F54" wp14:editId="60BA3E0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68534727" wp14:editId="66EE058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2060C530" wp14:editId="566DE49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381156FF" wp14:editId="2F15C63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77891462" wp14:editId="102CEF1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2475F94C" wp14:editId="0ED4564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drawing>
          <wp:inline distT="0" distB="0" distL="0" distR="0" wp14:anchorId="201FEB99" wp14:editId="53B3263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007" w:rsidRDefault="00537007">
      <w:r>
        <w:rPr>
          <w:noProof/>
        </w:rPr>
        <w:lastRenderedPageBreak/>
        <w:drawing>
          <wp:inline distT="0" distB="0" distL="0" distR="0" wp14:anchorId="61470E6A" wp14:editId="2B23795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drawing>
          <wp:inline distT="0" distB="0" distL="0" distR="0" wp14:anchorId="5E8B5219" wp14:editId="4161CE5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lastRenderedPageBreak/>
        <w:drawing>
          <wp:inline distT="0" distB="0" distL="0" distR="0" wp14:anchorId="7CDF14ED" wp14:editId="113C07F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drawing>
          <wp:inline distT="0" distB="0" distL="0" distR="0" wp14:anchorId="3696B8EC" wp14:editId="652C01CD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lastRenderedPageBreak/>
        <w:drawing>
          <wp:inline distT="0" distB="0" distL="0" distR="0" wp14:anchorId="315AB79C" wp14:editId="35829D5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drawing>
          <wp:inline distT="0" distB="0" distL="0" distR="0" wp14:anchorId="0954B514" wp14:editId="50250F9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lastRenderedPageBreak/>
        <w:drawing>
          <wp:inline distT="0" distB="0" distL="0" distR="0" wp14:anchorId="3E8DC282" wp14:editId="3057AE1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drawing>
          <wp:inline distT="0" distB="0" distL="0" distR="0" wp14:anchorId="6E323446" wp14:editId="5246F68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254" w:rsidRDefault="00F21254">
      <w:r>
        <w:rPr>
          <w:noProof/>
        </w:rPr>
        <w:lastRenderedPageBreak/>
        <w:drawing>
          <wp:inline distT="0" distB="0" distL="0" distR="0" wp14:anchorId="553C9DAA" wp14:editId="37D1357C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drawing>
          <wp:inline distT="0" distB="0" distL="0" distR="0" wp14:anchorId="5DC298CE" wp14:editId="011F7C3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lastRenderedPageBreak/>
        <w:drawing>
          <wp:inline distT="0" distB="0" distL="0" distR="0" wp14:anchorId="186C0E10" wp14:editId="7B27C44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drawing>
          <wp:inline distT="0" distB="0" distL="0" distR="0" wp14:anchorId="4D0C4974" wp14:editId="0C7C967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lastRenderedPageBreak/>
        <w:drawing>
          <wp:inline distT="0" distB="0" distL="0" distR="0" wp14:anchorId="56002CF7" wp14:editId="3AA285C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drawing>
          <wp:inline distT="0" distB="0" distL="0" distR="0" wp14:anchorId="1EC28777" wp14:editId="2C283EEA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7" w:rsidRDefault="00FC6FF7">
      <w:r>
        <w:rPr>
          <w:noProof/>
        </w:rPr>
        <w:lastRenderedPageBreak/>
        <w:drawing>
          <wp:inline distT="0" distB="0" distL="0" distR="0" wp14:anchorId="38CCAC64" wp14:editId="16D8C1E4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6DCA6F9F" wp14:editId="0964942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/>
    <w:p w:rsidR="00926629" w:rsidRDefault="00926629">
      <w:r>
        <w:rPr>
          <w:noProof/>
        </w:rPr>
        <w:lastRenderedPageBreak/>
        <w:drawing>
          <wp:inline distT="0" distB="0" distL="0" distR="0" wp14:anchorId="5041B14E" wp14:editId="204BFDEE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6FF60D62" wp14:editId="4FDEDC0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03021DD7" wp14:editId="6DF9A23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39A3C415" wp14:editId="49F98921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48F75290" wp14:editId="11D892C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00BAA893" wp14:editId="7E47F10E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3FE46E83" wp14:editId="61BE294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23F667E5" wp14:editId="149D847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7989E714" wp14:editId="49751A7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25113454" wp14:editId="56E7CB21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1117CE7B" wp14:editId="6189D11A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5A6952B8" wp14:editId="47CF2D9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1FA37D3C" wp14:editId="0180FF4E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3AA1566E" wp14:editId="0B196D77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66C1CDC1" wp14:editId="039433A4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50785C0C" wp14:editId="5CE4E68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6E25D75D" wp14:editId="6A81232D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3DF5FFDF" wp14:editId="7E24BC2A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1060019C" wp14:editId="141AA8B3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110D9789" wp14:editId="23A4979C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3366CFA4" wp14:editId="503F0B7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5C037E67" wp14:editId="40CD087F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008ED298" wp14:editId="22E9A707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drawing>
          <wp:inline distT="0" distB="0" distL="0" distR="0" wp14:anchorId="4C48D6E7" wp14:editId="6CAC6E3B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29" w:rsidRDefault="00926629">
      <w:r>
        <w:rPr>
          <w:noProof/>
        </w:rPr>
        <w:lastRenderedPageBreak/>
        <w:drawing>
          <wp:inline distT="0" distB="0" distL="0" distR="0" wp14:anchorId="0BCF2506" wp14:editId="6A0474F9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66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640"/>
    <w:rsid w:val="00537007"/>
    <w:rsid w:val="00673E9D"/>
    <w:rsid w:val="00926629"/>
    <w:rsid w:val="00BB0640"/>
    <w:rsid w:val="00F21254"/>
    <w:rsid w:val="00FC6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AF852"/>
  <w15:chartTrackingRefBased/>
  <w15:docId w15:val="{314F3A44-7C2E-4092-8954-DCEF73BC3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B064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06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hyperlink" Target="https://p250012-iflmap.hcisbp.us3.hana.ondemand.com/http/DIPS/Ariba" TargetMode="External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38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2</cp:revision>
  <dcterms:created xsi:type="dcterms:W3CDTF">2019-10-03T21:59:00Z</dcterms:created>
  <dcterms:modified xsi:type="dcterms:W3CDTF">2019-10-03T23:56:00Z</dcterms:modified>
</cp:coreProperties>
</file>